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-27"/>
          <w:kern w:val="2"/>
          <w:sz w:val="32"/>
          <w:szCs w:val="32"/>
          <w:lang w:val="zh-CN" w:eastAsia="zh-CN" w:bidi="zh-CN"/>
        </w:rPr>
      </w:pPr>
      <w:r>
        <w:rPr>
          <w:rFonts w:hint="eastAsia" w:ascii="黑体" w:hAnsi="黑体" w:eastAsia="黑体" w:cs="黑体"/>
          <w:spacing w:val="-27"/>
          <w:kern w:val="2"/>
          <w:sz w:val="32"/>
          <w:szCs w:val="32"/>
          <w:lang w:val="zh-CN" w:eastAsia="zh-CN" w:bidi="zh-CN"/>
        </w:rPr>
        <w:t>附件1</w:t>
      </w:r>
    </w:p>
    <w:p>
      <w:pPr>
        <w:spacing w:line="560" w:lineRule="exact"/>
        <w:jc w:val="both"/>
        <w:rPr>
          <w:rFonts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zh-CN" w:eastAsia="zh-CN" w:bidi="zh-CN"/>
        </w:rPr>
      </w:pPr>
      <w:r>
        <w:rPr>
          <w:rFonts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zh-CN" w:eastAsia="zh-CN" w:bidi="zh-CN"/>
        </w:rPr>
        <w:t>龙胜镇防洪（防汛抗旱）指挥人员通讯联络表</w:t>
      </w:r>
    </w:p>
    <w:tbl>
      <w:tblPr>
        <w:tblStyle w:val="4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140"/>
        <w:gridCol w:w="151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 名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单位、职务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办公室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杨玄敏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镇党委书记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7518767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13737376669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范是亮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镇党委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镇长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7518769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15078999789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周安伟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镇人大主席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7511917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13635172788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吴海华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镇党委副书记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13878350390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贲龙军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镇党委委员、纪委书记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7519228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15078999808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余九志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镇党委委员、组织委员、</w:t>
            </w:r>
          </w:p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统战委员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7511198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15078996007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蒙树梅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镇人民政府副镇长</w:t>
            </w:r>
            <w:bookmarkEnd w:id="0"/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13768728782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杨义勇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镇人民政府副镇长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7511096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13878353710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陈梦华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镇人民政府副镇长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32"/>
                <w:szCs w:val="32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18290168996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杨贤财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镇武装部长</w:t>
            </w:r>
          </w:p>
        </w:tc>
        <w:tc>
          <w:tcPr>
            <w:tcW w:w="151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15777349565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  <w:lang w:eastAsia="zh-CN"/>
              </w:rPr>
              <w:t>石思嫦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镇人民政府副镇长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7515987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15078998188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唐吉奎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镇派出所所长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7512211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8878305908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刘小荣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镇乡村建设综合服务中心</w:t>
            </w:r>
          </w:p>
          <w:p>
            <w:pPr>
              <w:spacing w:line="560" w:lineRule="exact"/>
              <w:ind w:firstLine="480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工作员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3635170372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罗林恩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32"/>
                <w:szCs w:val="32"/>
              </w:rPr>
              <w:t>镇农业农村综合服务中心主任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18907738089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石生根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32"/>
                <w:szCs w:val="32"/>
              </w:rPr>
              <w:t>镇人民政府城乡建设管理站站长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13878350333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胡启涵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乡村建设综合服务中心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18176330889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蒋知玲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32"/>
                <w:szCs w:val="32"/>
              </w:rPr>
              <w:t>镇公共文化传媒服务中心主任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13977369718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曾维升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32"/>
                <w:szCs w:val="32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乡村建设综合服务中心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副主任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18290150033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范道超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镇人民政府党政办主任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7512255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15277763951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杨孝明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32"/>
                <w:szCs w:val="32"/>
              </w:rPr>
              <w:t>镇社会保障服务中心副主任、民政事务所所长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13878350366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朱庭逸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2"/>
                <w:sz w:val="32"/>
                <w:szCs w:val="32"/>
              </w:rPr>
              <w:t>镇乡村建设综合服务中心工作员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pacing w:val="-2"/>
                <w:sz w:val="32"/>
                <w:szCs w:val="32"/>
                <w:lang w:eastAsia="zh-CN"/>
              </w:rPr>
              <w:t>（应急）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18276667960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谭显亮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中心校校长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13977369423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唐孝和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74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32"/>
                <w:szCs w:val="32"/>
              </w:rPr>
              <w:t>镇农业农村综合服务中心副主任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13878353999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蒙永章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ind w:firstLine="474" w:firstLineChars="15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"/>
                <w:sz w:val="32"/>
                <w:szCs w:val="32"/>
              </w:rPr>
              <w:t>镇农业农村综合服务中心副主任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13014863323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戴万松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镇卫生院院长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7516552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13807830063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刘树萍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镇财政所所长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7512253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13877350375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梁长胜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勒黄村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13114731365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舒善明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都坪村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15878385358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周定宁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13471304548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黄吉全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岭田村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13077644841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刘官清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崇楼村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13471300092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黄春梅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上孟村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13768728829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贲宏文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金车村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13635172286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洪德超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双洞村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13597132651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李秋安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金结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13607834725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秦宏宇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城关村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13597132986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谭平张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双河村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13877352058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刘玉荣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南门村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15078996291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余学军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山东村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18074731507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谭永年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日新村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13877353880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张克云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城南社区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13507833586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石欣艳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城西社区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18978677697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雷善凯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城北社区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13321736261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吴太忠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桂龙社区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支书、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13457318111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谭芳秋</w:t>
            </w:r>
          </w:p>
        </w:tc>
        <w:tc>
          <w:tcPr>
            <w:tcW w:w="41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北岸社区支书、主任</w:t>
            </w:r>
          </w:p>
        </w:tc>
        <w:tc>
          <w:tcPr>
            <w:tcW w:w="1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13471301617</w:t>
            </w:r>
          </w:p>
        </w:tc>
      </w:tr>
    </w:tbl>
    <w:p/>
    <w:p/>
    <w:p/>
    <w:p/>
    <w:p/>
    <w:p/>
    <w:p/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09E4"/>
    <w:rsid w:val="1C1D0D35"/>
    <w:rsid w:val="2128233C"/>
    <w:rsid w:val="2BF63FE6"/>
    <w:rsid w:val="36D65DB8"/>
    <w:rsid w:val="3AA92E5B"/>
    <w:rsid w:val="3B8A026F"/>
    <w:rsid w:val="3D6C59D6"/>
    <w:rsid w:val="4E4854F0"/>
    <w:rsid w:val="5C2120C8"/>
    <w:rsid w:val="61EA3473"/>
    <w:rsid w:val="671E60DB"/>
    <w:rsid w:val="69680290"/>
    <w:rsid w:val="6A14397D"/>
    <w:rsid w:val="6B8E26D3"/>
    <w:rsid w:val="7E99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2022-05-07T10:20:24Z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